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C" w:rsidRDefault="00DA381D" w:rsidP="00DA3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381D">
        <w:rPr>
          <w:rFonts w:ascii="Times New Roman" w:hAnsi="Times New Roman" w:cs="Times New Roman"/>
          <w:b/>
          <w:sz w:val="24"/>
          <w:szCs w:val="24"/>
        </w:rPr>
        <w:t>ZNANJE</w:t>
      </w:r>
    </w:p>
    <w:p w:rsidR="00DA381D" w:rsidRDefault="00DA381D" w:rsidP="00DA381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1D" w:rsidRDefault="00DA381D" w:rsidP="00DA3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se stječe usmenom i/ili pismenom provjerom</w:t>
      </w:r>
      <w:r w:rsidR="0044229A">
        <w:rPr>
          <w:rFonts w:ascii="Times New Roman" w:hAnsi="Times New Roman" w:cs="Times New Roman"/>
          <w:sz w:val="24"/>
          <w:szCs w:val="24"/>
        </w:rPr>
        <w:t>.</w:t>
      </w:r>
    </w:p>
    <w:p w:rsidR="0044229A" w:rsidRDefault="0044229A" w:rsidP="00DA3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229A" w:rsidRPr="0044229A" w:rsidRDefault="0044229A" w:rsidP="00DA381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9A">
        <w:rPr>
          <w:rFonts w:ascii="Times New Roman" w:hAnsi="Times New Roman" w:cs="Times New Roman"/>
          <w:b/>
          <w:sz w:val="24"/>
          <w:szCs w:val="24"/>
        </w:rPr>
        <w:t>Odličan (5)</w:t>
      </w:r>
    </w:p>
    <w:p w:rsidR="007F3A81" w:rsidRDefault="0044229A" w:rsidP="007F3A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objašnjava ključne pojmove</w:t>
      </w:r>
      <w:r w:rsidR="007F3A81">
        <w:rPr>
          <w:rFonts w:ascii="Times New Roman" w:hAnsi="Times New Roman" w:cs="Times New Roman"/>
          <w:sz w:val="24"/>
          <w:szCs w:val="24"/>
        </w:rPr>
        <w:t>, detaljno ih prikazuje</w:t>
      </w:r>
    </w:p>
    <w:p w:rsidR="007F3A81" w:rsidRDefault="007F3A81" w:rsidP="007F3A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 primjere, izvodi zaključke</w:t>
      </w:r>
    </w:p>
    <w:p w:rsidR="00C41021" w:rsidRDefault="00C41021" w:rsidP="007F3A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gradivo samostalno prezentirati, pojasniti, analizirati i izvesti zaključak</w:t>
      </w:r>
    </w:p>
    <w:p w:rsidR="00C41021" w:rsidRDefault="00C41021" w:rsidP="00C410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1021" w:rsidRPr="00C41021" w:rsidRDefault="00C41021" w:rsidP="00C410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21">
        <w:rPr>
          <w:rFonts w:ascii="Times New Roman" w:hAnsi="Times New Roman" w:cs="Times New Roman"/>
          <w:b/>
          <w:sz w:val="24"/>
          <w:szCs w:val="24"/>
        </w:rPr>
        <w:t>Vrlo dobar (4)</w:t>
      </w:r>
    </w:p>
    <w:p w:rsidR="00C41021" w:rsidRDefault="00C41021" w:rsidP="00C410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gotovo u potpunosti objašnjava ključne pojmove</w:t>
      </w:r>
    </w:p>
    <w:p w:rsidR="00B61EF7" w:rsidRDefault="00B61EF7" w:rsidP="00C410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mali poticaj, primjenjuje naučeno gradivo u zadanim situacijama</w:t>
      </w:r>
    </w:p>
    <w:p w:rsidR="00B61EF7" w:rsidRDefault="00B61EF7" w:rsidP="00C410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navodi primjere, uz malu pomoć izvodi zaključke</w:t>
      </w:r>
    </w:p>
    <w:p w:rsidR="00B61EF7" w:rsidRDefault="00B61EF7" w:rsidP="00C410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primjenjuje stečeno znanje uz pogreške koje samostalno ispravlja</w:t>
      </w:r>
    </w:p>
    <w:p w:rsidR="00DD353C" w:rsidRDefault="00DD353C" w:rsidP="00C410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 nesigurnost prilikom pojašnjenja, prepoznavanja i aktualiziranja gradiva</w:t>
      </w:r>
    </w:p>
    <w:p w:rsidR="00DD353C" w:rsidRDefault="00DD353C" w:rsidP="00DD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53C" w:rsidRPr="00DD353C" w:rsidRDefault="00DD353C" w:rsidP="00DD35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3C">
        <w:rPr>
          <w:rFonts w:ascii="Times New Roman" w:hAnsi="Times New Roman" w:cs="Times New Roman"/>
          <w:b/>
          <w:sz w:val="24"/>
          <w:szCs w:val="24"/>
        </w:rPr>
        <w:t>Dobar (3)</w:t>
      </w:r>
    </w:p>
    <w:p w:rsidR="00DD353C" w:rsidRDefault="00DD353C" w:rsidP="00DD35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pomoć nabraja ključne pojmove i površno ih objašnjava</w:t>
      </w:r>
    </w:p>
    <w:p w:rsidR="00DD353C" w:rsidRDefault="00DD353C" w:rsidP="00DD35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nesigurno izlaže nastavno gradivo</w:t>
      </w:r>
    </w:p>
    <w:p w:rsidR="00DD353C" w:rsidRDefault="00CA1129" w:rsidP="00DD35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 navodi uz pomoć</w:t>
      </w:r>
    </w:p>
    <w:p w:rsidR="00CA1129" w:rsidRDefault="00CA1129" w:rsidP="00DD35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razlikuje osnovne pojmove ali ih teže povezuje</w:t>
      </w:r>
    </w:p>
    <w:p w:rsidR="00CA1129" w:rsidRDefault="00CA1129" w:rsidP="00DD35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iznosi na razini prisjećanja</w:t>
      </w:r>
    </w:p>
    <w:p w:rsidR="00CA1129" w:rsidRDefault="00CA1129" w:rsidP="00CA11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1129" w:rsidRPr="00CA1129" w:rsidRDefault="00CA1129" w:rsidP="00CA11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29">
        <w:rPr>
          <w:rFonts w:ascii="Times New Roman" w:hAnsi="Times New Roman" w:cs="Times New Roman"/>
          <w:b/>
          <w:sz w:val="24"/>
          <w:szCs w:val="24"/>
        </w:rPr>
        <w:t>Dovoljan (2)</w:t>
      </w:r>
    </w:p>
    <w:p w:rsidR="00CA1129" w:rsidRDefault="00F05CE6" w:rsidP="00F05CE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veliku pomoć prepoznaje osnovne pojmove, ali ih teže definira</w:t>
      </w:r>
    </w:p>
    <w:p w:rsidR="00592816" w:rsidRDefault="00F05CE6" w:rsidP="005928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prisjeća se sadržaja na razini tko, kada gdj</w:t>
      </w:r>
      <w:r w:rsidR="00592816">
        <w:rPr>
          <w:rFonts w:ascii="Times New Roman" w:hAnsi="Times New Roman" w:cs="Times New Roman"/>
          <w:sz w:val="24"/>
          <w:szCs w:val="24"/>
        </w:rPr>
        <w:t>e, ali teže poreda</w:t>
      </w:r>
    </w:p>
    <w:p w:rsidR="00592816" w:rsidRDefault="00592816" w:rsidP="005928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ponoviti trenutno usvojen sadržaj, ali ga poslije ne prepoznaje</w:t>
      </w:r>
    </w:p>
    <w:p w:rsidR="00405D7A" w:rsidRDefault="00405D7A" w:rsidP="005928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 nabraja osnovne pojmove bez razumijevanja</w:t>
      </w:r>
    </w:p>
    <w:p w:rsidR="00405D7A" w:rsidRDefault="00405D7A" w:rsidP="00405D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D7A" w:rsidRPr="00405D7A" w:rsidRDefault="00405D7A" w:rsidP="00405D7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7A">
        <w:rPr>
          <w:rFonts w:ascii="Times New Roman" w:hAnsi="Times New Roman" w:cs="Times New Roman"/>
          <w:b/>
          <w:sz w:val="24"/>
          <w:szCs w:val="24"/>
        </w:rPr>
        <w:t>Nedovoljan (1)</w:t>
      </w:r>
    </w:p>
    <w:p w:rsidR="00405D7A" w:rsidRDefault="00405D7A" w:rsidP="00405D7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uz pomoć ne prepoznaje osnovne pojmove</w:t>
      </w:r>
    </w:p>
    <w:p w:rsidR="00000B4B" w:rsidRDefault="00000B4B" w:rsidP="00405D7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prisutne velike poteškoće kod uočavanja, nabrajanja, povezivanja i primjenjivanja nastavnih sadržaja</w:t>
      </w:r>
    </w:p>
    <w:p w:rsidR="00000B4B" w:rsidRDefault="00000B4B" w:rsidP="00405D7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u mogućnost imenovati većinu sadržaja</w:t>
      </w:r>
    </w:p>
    <w:p w:rsidR="00000B4B" w:rsidRDefault="00000B4B" w:rsidP="00405D7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uočljiva </w:t>
      </w:r>
      <w:r w:rsidR="00010B00">
        <w:rPr>
          <w:rFonts w:ascii="Times New Roman" w:hAnsi="Times New Roman" w:cs="Times New Roman"/>
          <w:sz w:val="24"/>
          <w:szCs w:val="24"/>
        </w:rPr>
        <w:t>aktivnost za usvajanjem minimalnog znanja</w:t>
      </w:r>
    </w:p>
    <w:p w:rsidR="00010B00" w:rsidRDefault="00010B00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0B00" w:rsidRDefault="00010B00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2B92">
        <w:rPr>
          <w:rFonts w:ascii="Times New Roman" w:hAnsi="Times New Roman" w:cs="Times New Roman"/>
          <w:b/>
          <w:sz w:val="24"/>
          <w:szCs w:val="24"/>
        </w:rPr>
        <w:lastRenderedPageBreak/>
        <w:t>ZALAGANJE</w:t>
      </w: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Default="00D32ED3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ocjenjivanja:</w:t>
      </w:r>
    </w:p>
    <w:p w:rsidR="00572B92" w:rsidRDefault="00DA3874" w:rsidP="00DA387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uključivanje učenika/učenica u nastavni proces (motiviranost, </w:t>
      </w:r>
      <w:r w:rsidR="00025718">
        <w:rPr>
          <w:rFonts w:ascii="Times New Roman" w:hAnsi="Times New Roman" w:cs="Times New Roman"/>
          <w:sz w:val="24"/>
          <w:szCs w:val="24"/>
        </w:rPr>
        <w:t>aktivnost</w:t>
      </w:r>
      <w:r w:rsidR="0049753B">
        <w:rPr>
          <w:rFonts w:ascii="Times New Roman" w:hAnsi="Times New Roman" w:cs="Times New Roman"/>
          <w:sz w:val="24"/>
          <w:szCs w:val="24"/>
        </w:rPr>
        <w:t>, marljivost u izvršavanju zadatak</w:t>
      </w:r>
      <w:r w:rsidR="00BF1327">
        <w:rPr>
          <w:rFonts w:ascii="Times New Roman" w:hAnsi="Times New Roman" w:cs="Times New Roman"/>
          <w:sz w:val="24"/>
          <w:szCs w:val="24"/>
        </w:rPr>
        <w:t>a</w:t>
      </w:r>
      <w:r w:rsidR="0049753B">
        <w:rPr>
          <w:rFonts w:ascii="Times New Roman" w:hAnsi="Times New Roman" w:cs="Times New Roman"/>
          <w:sz w:val="24"/>
          <w:szCs w:val="24"/>
        </w:rPr>
        <w:t>, nošenje pribora)</w:t>
      </w:r>
    </w:p>
    <w:p w:rsidR="0049753B" w:rsidRDefault="0049753B" w:rsidP="00DA387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domaće zadaće</w:t>
      </w:r>
    </w:p>
    <w:p w:rsidR="0049753B" w:rsidRDefault="00E352FA" w:rsidP="00DA387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otvorenost za rad u skupini, paru</w:t>
      </w:r>
    </w:p>
    <w:p w:rsidR="00572B92" w:rsidRDefault="00572B92" w:rsidP="00010B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2B92" w:rsidRPr="00227232" w:rsidRDefault="008E3C9F" w:rsidP="00010B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32">
        <w:rPr>
          <w:rFonts w:ascii="Times New Roman" w:hAnsi="Times New Roman" w:cs="Times New Roman"/>
          <w:b/>
          <w:sz w:val="24"/>
          <w:szCs w:val="24"/>
        </w:rPr>
        <w:t>Odličan (5)</w:t>
      </w:r>
    </w:p>
    <w:p w:rsidR="008E3C9F" w:rsidRDefault="008E3C9F" w:rsidP="008E3C9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sudjeluje u izvođenju nastavnog procesa</w:t>
      </w:r>
    </w:p>
    <w:p w:rsidR="008E3C9F" w:rsidRDefault="008E3C9F" w:rsidP="008E3C9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i redovito radi</w:t>
      </w:r>
    </w:p>
    <w:p w:rsidR="008E3C9F" w:rsidRDefault="008E3C9F" w:rsidP="008E3C9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 se odnosi prema radu</w:t>
      </w:r>
    </w:p>
    <w:p w:rsidR="008E3C9F" w:rsidRDefault="00227232" w:rsidP="008E3C9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trudi se postići što bolje rezultate</w:t>
      </w:r>
    </w:p>
    <w:p w:rsidR="00227232" w:rsidRDefault="00227232" w:rsidP="008E3C9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sudjeluje u radu skupine, para</w:t>
      </w:r>
    </w:p>
    <w:p w:rsidR="00227232" w:rsidRDefault="00227232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7232" w:rsidRPr="00227232" w:rsidRDefault="00227232" w:rsidP="0022723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32">
        <w:rPr>
          <w:rFonts w:ascii="Times New Roman" w:hAnsi="Times New Roman" w:cs="Times New Roman"/>
          <w:b/>
          <w:sz w:val="24"/>
          <w:szCs w:val="24"/>
        </w:rPr>
        <w:t>Vrlo dobar (4)</w:t>
      </w:r>
    </w:p>
    <w:p w:rsidR="00227232" w:rsidRDefault="00BD1B21" w:rsidP="0022723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 zadatke, ali je potrebno više sistematičnosti i kontinuiranosti u radu</w:t>
      </w:r>
    </w:p>
    <w:p w:rsidR="00BD1B21" w:rsidRDefault="00BD1B21" w:rsidP="0022723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nastoji surađivati ali je nesiguran u iznošenju razmišljanja i stavova</w:t>
      </w:r>
    </w:p>
    <w:p w:rsidR="00BD1B21" w:rsidRDefault="00804F4A" w:rsidP="0022723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piše domaće zadaće</w:t>
      </w:r>
    </w:p>
    <w:p w:rsidR="00804F4A" w:rsidRDefault="00804F4A" w:rsidP="0022723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se</w:t>
      </w:r>
      <w:r w:rsidR="00D10D01">
        <w:rPr>
          <w:rFonts w:ascii="Times New Roman" w:hAnsi="Times New Roman" w:cs="Times New Roman"/>
          <w:sz w:val="24"/>
          <w:szCs w:val="24"/>
        </w:rPr>
        <w:t xml:space="preserve"> samostalno</w:t>
      </w:r>
      <w:r>
        <w:rPr>
          <w:rFonts w:ascii="Times New Roman" w:hAnsi="Times New Roman" w:cs="Times New Roman"/>
          <w:sz w:val="24"/>
          <w:szCs w:val="24"/>
        </w:rPr>
        <w:t xml:space="preserve"> javlja </w:t>
      </w:r>
      <w:r w:rsidR="00D10D01">
        <w:rPr>
          <w:rFonts w:ascii="Times New Roman" w:hAnsi="Times New Roman" w:cs="Times New Roman"/>
          <w:sz w:val="24"/>
          <w:szCs w:val="24"/>
        </w:rPr>
        <w:t>za zadatak (npr. PPT, sastavak…)</w:t>
      </w:r>
    </w:p>
    <w:p w:rsidR="00D10D01" w:rsidRDefault="00D10D01" w:rsidP="00D10D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D01" w:rsidRPr="00D10D01" w:rsidRDefault="00D10D01" w:rsidP="00D10D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01">
        <w:rPr>
          <w:rFonts w:ascii="Times New Roman" w:hAnsi="Times New Roman" w:cs="Times New Roman"/>
          <w:b/>
          <w:sz w:val="24"/>
          <w:szCs w:val="24"/>
        </w:rPr>
        <w:t>Dobar (3)</w:t>
      </w:r>
    </w:p>
    <w:p w:rsidR="00D10D01" w:rsidRDefault="00D10D01" w:rsidP="00D10D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učenika je potrebno dodatno poticati na rad</w:t>
      </w:r>
    </w:p>
    <w:p w:rsidR="00AD33B9" w:rsidRDefault="00AD33B9" w:rsidP="00D10D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 manje truda kod zahtjevnijih zadataka</w:t>
      </w:r>
    </w:p>
    <w:p w:rsidR="00AD33B9" w:rsidRDefault="00AD33B9" w:rsidP="00D10D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neredovito piše domaće zadaće/nosi pribor</w:t>
      </w:r>
    </w:p>
    <w:p w:rsidR="00AD33B9" w:rsidRDefault="00AD33B9" w:rsidP="00D10D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grupnom radu ili u paru pokazuje slabiji interes </w:t>
      </w:r>
    </w:p>
    <w:p w:rsidR="00AD33B9" w:rsidRDefault="00AD33B9" w:rsidP="00AD33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3B9" w:rsidRPr="00AD33B9" w:rsidRDefault="00AD33B9" w:rsidP="00AD33B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B9">
        <w:rPr>
          <w:rFonts w:ascii="Times New Roman" w:hAnsi="Times New Roman" w:cs="Times New Roman"/>
          <w:b/>
          <w:sz w:val="24"/>
          <w:szCs w:val="24"/>
        </w:rPr>
        <w:t>Dovoljan (2)</w:t>
      </w:r>
    </w:p>
    <w:p w:rsidR="00AD33B9" w:rsidRDefault="00211436" w:rsidP="00AD33B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sklonost izbjegavanju obaveza</w:t>
      </w:r>
    </w:p>
    <w:p w:rsidR="00211436" w:rsidRDefault="00211436" w:rsidP="00AD33B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samo uz poticaj</w:t>
      </w:r>
    </w:p>
    <w:p w:rsidR="00211436" w:rsidRDefault="00211436" w:rsidP="00AD33B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sudjeluje u pojedinačnim i skupnim zadac</w:t>
      </w:r>
      <w:r w:rsidR="007231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211436" w:rsidRDefault="00211436" w:rsidP="00AD33B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stalni poticaj kako bi </w:t>
      </w:r>
      <w:r w:rsidR="00723154">
        <w:rPr>
          <w:rFonts w:ascii="Times New Roman" w:hAnsi="Times New Roman" w:cs="Times New Roman"/>
          <w:sz w:val="24"/>
          <w:szCs w:val="24"/>
        </w:rPr>
        <w:t xml:space="preserve">prihvatio/prihvatila radne obveze </w:t>
      </w:r>
    </w:p>
    <w:p w:rsidR="00723154" w:rsidRDefault="00723154" w:rsidP="00723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3154" w:rsidRPr="00723154" w:rsidRDefault="00723154" w:rsidP="007231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4">
        <w:rPr>
          <w:rFonts w:ascii="Times New Roman" w:hAnsi="Times New Roman" w:cs="Times New Roman"/>
          <w:b/>
          <w:sz w:val="24"/>
          <w:szCs w:val="24"/>
        </w:rPr>
        <w:t>Nedovoljan (1)</w:t>
      </w:r>
    </w:p>
    <w:p w:rsidR="00723154" w:rsidRDefault="00723154" w:rsidP="00723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izbjegava radne obveze i ravnodušan/ravnodušna je prema posljedicama</w:t>
      </w:r>
    </w:p>
    <w:p w:rsidR="00723154" w:rsidRDefault="0058089F" w:rsidP="00723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piše domaće zadaće, ne nosi pribor</w:t>
      </w:r>
    </w:p>
    <w:p w:rsidR="0058089F" w:rsidRDefault="0058089F" w:rsidP="00723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odbija uključivanje u nastavni proces</w:t>
      </w:r>
    </w:p>
    <w:p w:rsidR="0058089F" w:rsidRDefault="0058089F" w:rsidP="0072315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ulaže trud unatoč mogućosti za poboljšanje</w:t>
      </w:r>
    </w:p>
    <w:p w:rsidR="00AD33B9" w:rsidRDefault="00AD33B9" w:rsidP="00AD33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7232" w:rsidRDefault="00227232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2ED3">
        <w:rPr>
          <w:rFonts w:ascii="Times New Roman" w:hAnsi="Times New Roman" w:cs="Times New Roman"/>
          <w:b/>
          <w:sz w:val="24"/>
          <w:szCs w:val="24"/>
        </w:rPr>
        <w:lastRenderedPageBreak/>
        <w:t>STVARALAČKO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D3">
        <w:rPr>
          <w:rFonts w:ascii="Times New Roman" w:hAnsi="Times New Roman" w:cs="Times New Roman"/>
          <w:b/>
          <w:sz w:val="24"/>
          <w:szCs w:val="24"/>
        </w:rPr>
        <w:t>IZRAŽAVANJE</w:t>
      </w: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ED3" w:rsidRDefault="00D32ED3" w:rsidP="00227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ocjenjivanja:</w:t>
      </w:r>
    </w:p>
    <w:p w:rsidR="00D32ED3" w:rsidRDefault="00C45B13" w:rsidP="00C45B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likovni, usmeni</w:t>
      </w:r>
      <w:r w:rsidR="00AA0753">
        <w:rPr>
          <w:rFonts w:ascii="Times New Roman" w:hAnsi="Times New Roman" w:cs="Times New Roman"/>
          <w:sz w:val="24"/>
          <w:szCs w:val="24"/>
        </w:rPr>
        <w:t>, glazbeni</w:t>
      </w:r>
      <w:r>
        <w:rPr>
          <w:rFonts w:ascii="Times New Roman" w:hAnsi="Times New Roman" w:cs="Times New Roman"/>
          <w:sz w:val="24"/>
          <w:szCs w:val="24"/>
        </w:rPr>
        <w:t xml:space="preserve"> i pisani izričaj učenika</w:t>
      </w:r>
    </w:p>
    <w:p w:rsidR="00C45B13" w:rsidRDefault="00C45B13" w:rsidP="00C45B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prepričavanje</w:t>
      </w:r>
    </w:p>
    <w:p w:rsidR="00C45B13" w:rsidRDefault="00C45B13" w:rsidP="00C45B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scenski izričaj</w:t>
      </w:r>
    </w:p>
    <w:p w:rsidR="00AA0753" w:rsidRDefault="00AA0753" w:rsidP="00C45B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multimedijalni izričaj (plakati, prezentacije…)</w:t>
      </w:r>
    </w:p>
    <w:p w:rsidR="00AA0753" w:rsidRDefault="00AA0753" w:rsidP="00AA0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0753" w:rsidRPr="005E2E86" w:rsidRDefault="00AA0753" w:rsidP="00AA07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86">
        <w:rPr>
          <w:rFonts w:ascii="Times New Roman" w:hAnsi="Times New Roman" w:cs="Times New Roman"/>
          <w:b/>
          <w:sz w:val="24"/>
          <w:szCs w:val="24"/>
        </w:rPr>
        <w:t>Odličan (5)</w:t>
      </w:r>
    </w:p>
    <w:p w:rsidR="00AA0753" w:rsidRDefault="00AA0753" w:rsidP="00AA07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učenik/učenica se samostalno i kreativno izražava na zadanu temu</w:t>
      </w:r>
    </w:p>
    <w:p w:rsidR="00AA0753" w:rsidRDefault="00306799" w:rsidP="00AA07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i kreativno primjenjuje stečeno znanje kroz elemente SI koji mogu poslužiti kao ogledni primjerci za druge učenike</w:t>
      </w:r>
    </w:p>
    <w:p w:rsidR="00306799" w:rsidRDefault="005E2E86" w:rsidP="00AA07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interpretaciji nastavnih sadržaja dolazi do izražaja kreativnost, inovativnost i motiviranost</w:t>
      </w:r>
    </w:p>
    <w:p w:rsidR="005E2E86" w:rsidRDefault="005E2E86" w:rsidP="005E2E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2E86" w:rsidRPr="00A83D6F" w:rsidRDefault="005E2E86" w:rsidP="005E2E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F">
        <w:rPr>
          <w:rFonts w:ascii="Times New Roman" w:hAnsi="Times New Roman" w:cs="Times New Roman"/>
          <w:b/>
          <w:sz w:val="24"/>
          <w:szCs w:val="24"/>
        </w:rPr>
        <w:t>Vrlo dobar (4)</w:t>
      </w:r>
    </w:p>
    <w:p w:rsidR="005E2E86" w:rsidRDefault="005E2E86" w:rsidP="005E2E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solidno se koristi elementima SI</w:t>
      </w:r>
    </w:p>
    <w:p w:rsidR="00960A6B" w:rsidRDefault="00960A6B" w:rsidP="005E2E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i kreativno se ponaša u radu i interpretaciji nastavnih sadržaja uz po</w:t>
      </w:r>
      <w:r w:rsidR="00806A0D">
        <w:rPr>
          <w:rFonts w:ascii="Times New Roman" w:hAnsi="Times New Roman" w:cs="Times New Roman"/>
          <w:sz w:val="24"/>
          <w:szCs w:val="24"/>
        </w:rPr>
        <w:t>vremenu nesigurnost i potrebu za manjim poticanjem; ponekad je prisutna brzopletost pa je potrebno usmjeravati Učenika/učenicu</w:t>
      </w:r>
    </w:p>
    <w:p w:rsidR="00806A0D" w:rsidRDefault="00806A0D" w:rsidP="005E2E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učenik/učenica su samokritični, samostalno</w:t>
      </w:r>
      <w:r w:rsidR="00A83D6F">
        <w:rPr>
          <w:rFonts w:ascii="Times New Roman" w:hAnsi="Times New Roman" w:cs="Times New Roman"/>
          <w:sz w:val="24"/>
          <w:szCs w:val="24"/>
        </w:rPr>
        <w:t xml:space="preserve"> ispravljaju eventualne pogreške</w:t>
      </w:r>
    </w:p>
    <w:p w:rsidR="00A83D6F" w:rsidRDefault="00A83D6F" w:rsidP="00A83D6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6A0D" w:rsidRDefault="00A83D6F" w:rsidP="00A83D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F">
        <w:rPr>
          <w:rFonts w:ascii="Times New Roman" w:hAnsi="Times New Roman" w:cs="Times New Roman"/>
          <w:b/>
          <w:sz w:val="24"/>
          <w:szCs w:val="24"/>
        </w:rPr>
        <w:t>Dobar (3)</w:t>
      </w:r>
    </w:p>
    <w:p w:rsidR="00A83D6F" w:rsidRDefault="00A83D6F" w:rsidP="00A83D6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D6F">
        <w:rPr>
          <w:rFonts w:ascii="Times New Roman" w:hAnsi="Times New Roman" w:cs="Times New Roman"/>
          <w:sz w:val="24"/>
          <w:szCs w:val="24"/>
        </w:rPr>
        <w:t xml:space="preserve">učenik/učenica su površni i nesigurni u izričaju i interpretaciji nastavnih sadržaja kroz </w:t>
      </w:r>
      <w:r>
        <w:rPr>
          <w:rFonts w:ascii="Times New Roman" w:hAnsi="Times New Roman" w:cs="Times New Roman"/>
          <w:sz w:val="24"/>
          <w:szCs w:val="24"/>
        </w:rPr>
        <w:t>elemente SI, te rade po sjećanju</w:t>
      </w:r>
    </w:p>
    <w:p w:rsidR="00A83D6F" w:rsidRDefault="00A83D6F" w:rsidP="00A83D6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SI uz više poticaja</w:t>
      </w:r>
    </w:p>
    <w:p w:rsidR="00A83D6F" w:rsidRDefault="00A83D6F" w:rsidP="00A83D6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usmenom izražavanju je vrlo nesiguran</w:t>
      </w:r>
      <w:r w:rsidR="00AF7C50">
        <w:rPr>
          <w:rFonts w:ascii="Times New Roman" w:hAnsi="Times New Roman" w:cs="Times New Roman"/>
          <w:sz w:val="24"/>
          <w:szCs w:val="24"/>
        </w:rPr>
        <w:t>/nesigurna</w:t>
      </w:r>
    </w:p>
    <w:p w:rsidR="00AF7C50" w:rsidRDefault="00AF7C50" w:rsidP="00AF7C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7C50" w:rsidRPr="00AF7C50" w:rsidRDefault="00AF7C50" w:rsidP="00AF7C5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50">
        <w:rPr>
          <w:rFonts w:ascii="Times New Roman" w:hAnsi="Times New Roman" w:cs="Times New Roman"/>
          <w:b/>
          <w:sz w:val="24"/>
          <w:szCs w:val="24"/>
        </w:rPr>
        <w:t>Dovoljan (2)</w:t>
      </w:r>
    </w:p>
    <w:p w:rsidR="00AF7C50" w:rsidRDefault="00181234" w:rsidP="0018123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površno i uz puno poticaja pristupa radnim zadacima i donosi slabe rezultate</w:t>
      </w:r>
    </w:p>
    <w:p w:rsidR="00181234" w:rsidRDefault="00181234" w:rsidP="0018123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nesigurno, nepotpuno i uz puno poticaja iznosi svoja zapažanja koja odstupaju od središnje teme</w:t>
      </w:r>
    </w:p>
    <w:p w:rsidR="00181234" w:rsidRDefault="000B2086" w:rsidP="0018123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je stalna pomoć i poticaj da kroz elemente SI prepozna i izrazi osnove vjeronaučnog sadržaja</w:t>
      </w:r>
    </w:p>
    <w:p w:rsidR="00FC12F8" w:rsidRDefault="00FC12F8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12F8" w:rsidRPr="00FC12F8" w:rsidRDefault="00FC12F8" w:rsidP="00FC12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F8">
        <w:rPr>
          <w:rFonts w:ascii="Times New Roman" w:hAnsi="Times New Roman" w:cs="Times New Roman"/>
          <w:b/>
          <w:sz w:val="24"/>
          <w:szCs w:val="24"/>
        </w:rPr>
        <w:t>Nedovoljan (1)</w:t>
      </w:r>
    </w:p>
    <w:p w:rsidR="00FC12F8" w:rsidRDefault="00FC12F8" w:rsidP="00FC12F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odbija pomoć i svaki poticaj na rad</w:t>
      </w:r>
    </w:p>
    <w:p w:rsidR="00FC12F8" w:rsidRDefault="00FC12F8" w:rsidP="00FC12F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pokazuje interes i ne ulaže nikakav trud u bilo koji oblik SI</w:t>
      </w:r>
    </w:p>
    <w:p w:rsidR="00FC12F8" w:rsidRDefault="00DA464F" w:rsidP="00FC12F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pružene šanse za popravak, ne ulaže trud, nezainteresiran je  i ne ostvaruje nikakve rezultate po elementima SI</w:t>
      </w:r>
    </w:p>
    <w:p w:rsidR="00FC12F8" w:rsidRDefault="00FC12F8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Pr="000B7220" w:rsidRDefault="000B7220" w:rsidP="00FC12F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20">
        <w:rPr>
          <w:rFonts w:ascii="Times New Roman" w:hAnsi="Times New Roman" w:cs="Times New Roman"/>
          <w:b/>
          <w:sz w:val="24"/>
          <w:szCs w:val="24"/>
        </w:rPr>
        <w:lastRenderedPageBreak/>
        <w:t>Kultura međusobnog komuniciranja</w:t>
      </w: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220" w:rsidRDefault="000B7220" w:rsidP="00FC1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vrednovanja:</w:t>
      </w:r>
    </w:p>
    <w:p w:rsidR="000B7220" w:rsidRDefault="00895D59" w:rsidP="00895D5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kršćanskim vrednotama</w:t>
      </w:r>
    </w:p>
    <w:p w:rsidR="00895D59" w:rsidRDefault="00895D59" w:rsidP="00895D5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bližnjima</w:t>
      </w:r>
    </w:p>
    <w:p w:rsidR="00895D59" w:rsidRDefault="00895D59" w:rsidP="00895D5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predmetu</w:t>
      </w:r>
    </w:p>
    <w:p w:rsidR="00895D59" w:rsidRDefault="00895D59" w:rsidP="00895D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5D59" w:rsidRPr="00895D59" w:rsidRDefault="00895D59" w:rsidP="00895D5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59">
        <w:rPr>
          <w:rFonts w:ascii="Times New Roman" w:hAnsi="Times New Roman" w:cs="Times New Roman"/>
          <w:b/>
          <w:sz w:val="24"/>
          <w:szCs w:val="24"/>
        </w:rPr>
        <w:t>Odličan (5)</w:t>
      </w:r>
    </w:p>
    <w:p w:rsidR="00895D59" w:rsidRDefault="007715BE" w:rsidP="007715B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uvijek se izražava s poštovanjem prema religioznom i svetom</w:t>
      </w:r>
    </w:p>
    <w:p w:rsidR="007715BE" w:rsidRDefault="007715BE" w:rsidP="007715B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komunikaciji je otvoren prema kršćanskim vrednotama</w:t>
      </w:r>
    </w:p>
    <w:p w:rsidR="007715BE" w:rsidRDefault="007715BE" w:rsidP="007715B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uzornim ponašanjem pozitivno djeluje na ostale učenike</w:t>
      </w:r>
    </w:p>
    <w:p w:rsidR="007715BE" w:rsidRDefault="007715BE" w:rsidP="007715B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izvrsno surađuje s ostalim učenicima i učiteljima</w:t>
      </w:r>
    </w:p>
    <w:p w:rsidR="007344AD" w:rsidRDefault="007344AD" w:rsidP="00734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44AD" w:rsidRPr="007344AD" w:rsidRDefault="007344AD" w:rsidP="007344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AD">
        <w:rPr>
          <w:rFonts w:ascii="Times New Roman" w:hAnsi="Times New Roman" w:cs="Times New Roman"/>
          <w:b/>
          <w:sz w:val="24"/>
          <w:szCs w:val="24"/>
        </w:rPr>
        <w:t>Vrlo dobar (4)</w:t>
      </w:r>
    </w:p>
    <w:p w:rsidR="007344AD" w:rsidRDefault="007344AD" w:rsidP="007344A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se izražava s poštovanjem prema religioznom i svetom</w:t>
      </w:r>
    </w:p>
    <w:p w:rsidR="007344AD" w:rsidRDefault="007344AD" w:rsidP="007344A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ne primjenjuje kršćanske vrednote u komunikaciji</w:t>
      </w:r>
    </w:p>
    <w:p w:rsidR="007344AD" w:rsidRDefault="007344AD" w:rsidP="007344A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ga treba potaknuti na suradnju i pozitivan odnos prema drugima</w:t>
      </w:r>
    </w:p>
    <w:p w:rsidR="0068021C" w:rsidRDefault="0068021C" w:rsidP="007344A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ne uvažava stavove drugih učenika</w:t>
      </w:r>
    </w:p>
    <w:p w:rsidR="007344AD" w:rsidRDefault="007344AD" w:rsidP="00734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021C" w:rsidRPr="00551FD4" w:rsidRDefault="0068021C" w:rsidP="007344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4">
        <w:rPr>
          <w:rFonts w:ascii="Times New Roman" w:hAnsi="Times New Roman" w:cs="Times New Roman"/>
          <w:b/>
          <w:sz w:val="24"/>
          <w:szCs w:val="24"/>
        </w:rPr>
        <w:t>Dobar (3)</w:t>
      </w:r>
    </w:p>
    <w:p w:rsidR="00551FD4" w:rsidRDefault="00551FD4" w:rsidP="00551F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površno se odnosi prema religioznom i svetom</w:t>
      </w:r>
    </w:p>
    <w:p w:rsidR="00551FD4" w:rsidRDefault="00551FD4" w:rsidP="00551F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iskazuje poštovanje prema bližnjima</w:t>
      </w:r>
    </w:p>
    <w:p w:rsidR="00551FD4" w:rsidRDefault="00551FD4" w:rsidP="00551F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ostvaruje suradnju s drugima</w:t>
      </w:r>
    </w:p>
    <w:p w:rsidR="00551FD4" w:rsidRDefault="004F769C" w:rsidP="00551F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1FD4">
        <w:rPr>
          <w:rFonts w:ascii="Times New Roman" w:hAnsi="Times New Roman" w:cs="Times New Roman"/>
          <w:sz w:val="24"/>
          <w:szCs w:val="24"/>
        </w:rPr>
        <w:t>omunikacija s bližnjima nije u skladu s kršćanskim vrednotama</w:t>
      </w:r>
    </w:p>
    <w:p w:rsidR="00551FD4" w:rsidRDefault="00551FD4" w:rsidP="00551F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1FD4" w:rsidRPr="00551FD4" w:rsidRDefault="00551FD4" w:rsidP="00551F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4">
        <w:rPr>
          <w:rFonts w:ascii="Times New Roman" w:hAnsi="Times New Roman" w:cs="Times New Roman"/>
          <w:b/>
          <w:sz w:val="24"/>
          <w:szCs w:val="24"/>
        </w:rPr>
        <w:t>Dovoljan (2)</w:t>
      </w:r>
    </w:p>
    <w:p w:rsidR="00551FD4" w:rsidRDefault="004F769C" w:rsidP="004F76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iskazuje nepoštovanje prema religioznom i svetom</w:t>
      </w:r>
    </w:p>
    <w:p w:rsidR="004F769C" w:rsidRDefault="004F769C" w:rsidP="004F76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rijetko ostvaruje suradnju s drugim učenicima</w:t>
      </w:r>
    </w:p>
    <w:p w:rsidR="004F769C" w:rsidRDefault="004F769C" w:rsidP="004F76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ga treba poticati na razvijanje pozitivne verbalne komunikacije</w:t>
      </w:r>
    </w:p>
    <w:p w:rsidR="004F769C" w:rsidRDefault="004F769C" w:rsidP="004F76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ometa rad i nepristojan je</w:t>
      </w:r>
    </w:p>
    <w:p w:rsidR="004F769C" w:rsidRDefault="004F769C" w:rsidP="004F76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rijetko pokazuje </w:t>
      </w:r>
      <w:r w:rsidR="007E5326">
        <w:rPr>
          <w:rFonts w:ascii="Times New Roman" w:hAnsi="Times New Roman" w:cs="Times New Roman"/>
          <w:sz w:val="24"/>
          <w:szCs w:val="24"/>
        </w:rPr>
        <w:t>poštovanje i rijetko primjenjuje kršćanska načela odnosa s drugima</w:t>
      </w:r>
    </w:p>
    <w:p w:rsidR="007E5326" w:rsidRDefault="007E5326" w:rsidP="007E53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326" w:rsidRPr="007E5326" w:rsidRDefault="007E5326" w:rsidP="007E532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26">
        <w:rPr>
          <w:rFonts w:ascii="Times New Roman" w:hAnsi="Times New Roman" w:cs="Times New Roman"/>
          <w:b/>
          <w:sz w:val="24"/>
          <w:szCs w:val="24"/>
        </w:rPr>
        <w:t>Nedovoljan (1)</w:t>
      </w:r>
    </w:p>
    <w:p w:rsidR="007E5326" w:rsidRDefault="00FA6696" w:rsidP="007E532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uvijek ne poštuje religiozno i sveto</w:t>
      </w:r>
    </w:p>
    <w:p w:rsidR="00FA6696" w:rsidRDefault="00FA6696" w:rsidP="007E532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 rječnik koji nije u duhu kršćanske kulture</w:t>
      </w:r>
    </w:p>
    <w:p w:rsidR="00FA6696" w:rsidRDefault="00FA6696" w:rsidP="007E532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ostvaruje nikakvu suradnju s drugim učenicima i učiteljima</w:t>
      </w:r>
    </w:p>
    <w:p w:rsidR="00FA6696" w:rsidRDefault="00744920" w:rsidP="007E532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često je nepristojan</w:t>
      </w:r>
    </w:p>
    <w:p w:rsidR="00744920" w:rsidRDefault="00744920" w:rsidP="007E532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negativno djeluje na druge učenike</w:t>
      </w:r>
    </w:p>
    <w:p w:rsidR="00744920" w:rsidRDefault="00744920" w:rsidP="007E532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imalo poštovanja odnosi se prema drugima</w:t>
      </w:r>
    </w:p>
    <w:p w:rsidR="00744920" w:rsidRDefault="00744920" w:rsidP="00744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4920" w:rsidRDefault="00744920" w:rsidP="00744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4920" w:rsidRPr="00744920" w:rsidRDefault="00744920" w:rsidP="007449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920">
        <w:rPr>
          <w:rFonts w:ascii="Times New Roman" w:hAnsi="Times New Roman" w:cs="Times New Roman"/>
          <w:b/>
          <w:sz w:val="24"/>
          <w:szCs w:val="24"/>
        </w:rPr>
        <w:t>Proces zaključivanja ocjene iz vjeronauka</w:t>
      </w:r>
    </w:p>
    <w:p w:rsidR="00744920" w:rsidRDefault="00BF36D9" w:rsidP="00744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84A">
        <w:rPr>
          <w:rFonts w:ascii="Times New Roman" w:hAnsi="Times New Roman" w:cs="Times New Roman"/>
          <w:b/>
          <w:sz w:val="24"/>
          <w:szCs w:val="24"/>
        </w:rPr>
        <w:t>Elementi vrednovanja</w:t>
      </w:r>
      <w:r>
        <w:rPr>
          <w:rFonts w:ascii="Times New Roman" w:hAnsi="Times New Roman" w:cs="Times New Roman"/>
          <w:sz w:val="24"/>
          <w:szCs w:val="24"/>
        </w:rPr>
        <w:t xml:space="preserve"> koji tvore zaključnu ocjenu: znanje, stvaralačko izražavanje, zalaganje, kultura međusobnog komuniciranja.</w:t>
      </w:r>
    </w:p>
    <w:p w:rsidR="00BF36D9" w:rsidRDefault="00BF36D9" w:rsidP="00744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84A">
        <w:rPr>
          <w:rFonts w:ascii="Times New Roman" w:hAnsi="Times New Roman" w:cs="Times New Roman"/>
          <w:b/>
          <w:sz w:val="24"/>
          <w:szCs w:val="24"/>
        </w:rPr>
        <w:t>Zaključna ocjena</w:t>
      </w:r>
      <w:r>
        <w:rPr>
          <w:rFonts w:ascii="Times New Roman" w:hAnsi="Times New Roman" w:cs="Times New Roman"/>
          <w:sz w:val="24"/>
          <w:szCs w:val="24"/>
        </w:rPr>
        <w:t xml:space="preserve"> utvrđuje se na temelju:</w:t>
      </w:r>
    </w:p>
    <w:p w:rsidR="00BF36D9" w:rsidRDefault="00BF36D9" w:rsidP="00BF36D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prosjeka svih ocjena tijekom školske godine</w:t>
      </w:r>
    </w:p>
    <w:p w:rsidR="00C3536C" w:rsidRDefault="00C3536C" w:rsidP="00BF36D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opisnih ocjena</w:t>
      </w:r>
    </w:p>
    <w:p w:rsidR="00744920" w:rsidRPr="00A83D6F" w:rsidRDefault="00F0284A" w:rsidP="00744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pomagalo služe ocjene i bilješke koje ukazuju na napredak ili nazadovanje učenika tijekom školske godine.</w:t>
      </w:r>
    </w:p>
    <w:sectPr w:rsidR="00744920" w:rsidRPr="00A83D6F" w:rsidSect="0099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9FE"/>
    <w:multiLevelType w:val="hybridMultilevel"/>
    <w:tmpl w:val="FF5CF8F4"/>
    <w:lvl w:ilvl="0" w:tplc="37E2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4AEE"/>
    <w:multiLevelType w:val="hybridMultilevel"/>
    <w:tmpl w:val="FE94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BF8"/>
    <w:multiLevelType w:val="hybridMultilevel"/>
    <w:tmpl w:val="6A3AA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A381D"/>
    <w:rsid w:val="00000B4B"/>
    <w:rsid w:val="00010B00"/>
    <w:rsid w:val="00025718"/>
    <w:rsid w:val="000B2086"/>
    <w:rsid w:val="000B7220"/>
    <w:rsid w:val="00181234"/>
    <w:rsid w:val="00211436"/>
    <w:rsid w:val="00227232"/>
    <w:rsid w:val="00306799"/>
    <w:rsid w:val="00405D7A"/>
    <w:rsid w:val="0044229A"/>
    <w:rsid w:val="0049753B"/>
    <w:rsid w:val="004F769C"/>
    <w:rsid w:val="00551FD4"/>
    <w:rsid w:val="00572B92"/>
    <w:rsid w:val="0058089F"/>
    <w:rsid w:val="00592816"/>
    <w:rsid w:val="005E2E86"/>
    <w:rsid w:val="0068021C"/>
    <w:rsid w:val="00723154"/>
    <w:rsid w:val="007344AD"/>
    <w:rsid w:val="00744920"/>
    <w:rsid w:val="007715BE"/>
    <w:rsid w:val="007E5326"/>
    <w:rsid w:val="007F3A81"/>
    <w:rsid w:val="00804F4A"/>
    <w:rsid w:val="00806A0D"/>
    <w:rsid w:val="00895D59"/>
    <w:rsid w:val="008E3C9F"/>
    <w:rsid w:val="00960A6B"/>
    <w:rsid w:val="00997C9C"/>
    <w:rsid w:val="00A83D6F"/>
    <w:rsid w:val="00AA0753"/>
    <w:rsid w:val="00AD33B9"/>
    <w:rsid w:val="00AF7C50"/>
    <w:rsid w:val="00B61EF7"/>
    <w:rsid w:val="00BA6593"/>
    <w:rsid w:val="00BD1B21"/>
    <w:rsid w:val="00BF1327"/>
    <w:rsid w:val="00BF36D9"/>
    <w:rsid w:val="00C3536C"/>
    <w:rsid w:val="00C41021"/>
    <w:rsid w:val="00C45B13"/>
    <w:rsid w:val="00CA1129"/>
    <w:rsid w:val="00D10D01"/>
    <w:rsid w:val="00D32ED3"/>
    <w:rsid w:val="00DA381D"/>
    <w:rsid w:val="00DA3874"/>
    <w:rsid w:val="00DA464F"/>
    <w:rsid w:val="00DD353C"/>
    <w:rsid w:val="00E3127E"/>
    <w:rsid w:val="00E352FA"/>
    <w:rsid w:val="00F0284A"/>
    <w:rsid w:val="00F05CE6"/>
    <w:rsid w:val="00FA6696"/>
    <w:rsid w:val="00FC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2014-09-01T17:59:00Z</dcterms:created>
  <dcterms:modified xsi:type="dcterms:W3CDTF">2014-09-01T17:59:00Z</dcterms:modified>
</cp:coreProperties>
</file>